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D2" w:rsidRPr="00B84B97" w:rsidRDefault="00CE6FD2" w:rsidP="00CE6FD2">
      <w:pPr>
        <w:spacing w:after="0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CE6FD2" w:rsidRDefault="00CE6FD2" w:rsidP="00CE6FD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E6FD2" w:rsidRPr="00B84B97" w:rsidRDefault="00CE6FD2" w:rsidP="00CE6FD2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ОБРАЗАЦ 2 </w:t>
      </w:r>
    </w:p>
    <w:p w:rsidR="00CE6FD2" w:rsidRPr="00B84B97" w:rsidRDefault="00CE6FD2" w:rsidP="00CE6FD2">
      <w:pPr>
        <w:jc w:val="right"/>
        <w:rPr>
          <w:rFonts w:ascii="Times New Roman" w:hAnsi="Times New Roman" w:cs="Times New Roman"/>
          <w:lang w:val="sr-Cyrl-CS"/>
        </w:rPr>
      </w:pPr>
    </w:p>
    <w:p w:rsidR="00CE6FD2" w:rsidRPr="00B84B97" w:rsidRDefault="00CE6FD2" w:rsidP="00CE6FD2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CE6FD2" w:rsidRPr="00B84B97" w:rsidRDefault="00CE6FD2" w:rsidP="00CE6FD2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CE6FD2" w:rsidRPr="00B84B97" w:rsidRDefault="00CE6FD2" w:rsidP="00CE6FD2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ru-RU" w:eastAsia="de-DE"/>
        </w:rPr>
        <w:t>Поступак покрећем код Града</w:t>
      </w:r>
      <w:r>
        <w:rPr>
          <w:rFonts w:ascii="Times New Roman" w:hAnsi="Times New Roman" w:cs="Times New Roman"/>
          <w:lang w:val="ru-RU" w:eastAsia="de-DE"/>
        </w:rPr>
        <w:t xml:space="preserve"> Вршца</w:t>
      </w:r>
      <w:r w:rsidRPr="00B84B97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Pr="00B84B97"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>
        <w:rPr>
          <w:rFonts w:ascii="Times New Roman" w:hAnsi="Times New Roman" w:cs="Times New Roman"/>
          <w:lang w:val="ru-RU" w:eastAsia="de-DE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lang w:val="ru-RU" w:eastAsia="de-DE"/>
        </w:rPr>
        <w:t xml:space="preserve"> које се финансирају из буџета града</w:t>
      </w:r>
      <w:r>
        <w:rPr>
          <w:rFonts w:ascii="Times New Roman" w:hAnsi="Times New Roman" w:cs="Times New Roman"/>
          <w:lang w:val="ru-RU" w:eastAsia="de-DE"/>
        </w:rPr>
        <w:t xml:space="preserve"> Вршца</w:t>
      </w:r>
      <w:r w:rsidRPr="00B84B97">
        <w:rPr>
          <w:rFonts w:ascii="Times New Roman" w:hAnsi="Times New Roman" w:cs="Times New Roman"/>
          <w:lang w:val="ru-RU" w:eastAsia="de-DE"/>
        </w:rPr>
        <w:t xml:space="preserve"> 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CE6FD2" w:rsidRPr="00B84B97" w:rsidRDefault="00CE6FD2" w:rsidP="00CE6FD2">
      <w:pPr>
        <w:jc w:val="both"/>
        <w:rPr>
          <w:rFonts w:ascii="Times New Roman" w:hAnsi="Times New Roman" w:cs="Times New Roman"/>
          <w:lang w:val="ru-RU" w:eastAsia="de-DE"/>
        </w:rPr>
      </w:pPr>
    </w:p>
    <w:p w:rsidR="00CE6FD2" w:rsidRPr="00B84B97" w:rsidRDefault="00CE6FD2" w:rsidP="00CE6FD2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CE6FD2" w:rsidRPr="00B84B97" w:rsidRDefault="00CE6FD2" w:rsidP="00CE6FD2">
      <w:pPr>
        <w:rPr>
          <w:rFonts w:ascii="Times New Roman" w:hAnsi="Times New Roman" w:cs="Times New Roman"/>
          <w:b/>
          <w:lang w:val="ru-RU" w:eastAsia="de-DE"/>
        </w:rPr>
      </w:pPr>
    </w:p>
    <w:p w:rsidR="00CE6FD2" w:rsidRPr="00B84B97" w:rsidRDefault="00CE6FD2" w:rsidP="00CE6FD2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 w:cs="Times New Roman"/>
          <w:lang w:val="ru-RU" w:eastAsia="de-DE"/>
        </w:rPr>
        <w:t>: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</w:p>
    <w:p w:rsidR="00CE6FD2" w:rsidRPr="00B84B97" w:rsidRDefault="00CE6FD2" w:rsidP="00CE6FD2">
      <w:pPr>
        <w:jc w:val="both"/>
        <w:rPr>
          <w:rFonts w:ascii="Times New Roman" w:hAnsi="Times New Roman" w:cs="Times New Roman"/>
          <w:lang w:val="ru-RU" w:eastAsia="de-DE"/>
        </w:rPr>
      </w:pPr>
    </w:p>
    <w:p w:rsidR="00CE6FD2" w:rsidRPr="00B84B97" w:rsidRDefault="00CE6FD2" w:rsidP="00CE6F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RS"/>
        </w:rPr>
        <w:t xml:space="preserve">Решење о упису у одговарајући регистар </w:t>
      </w:r>
    </w:p>
    <w:p w:rsidR="00CE6FD2" w:rsidRPr="00B84B97" w:rsidRDefault="00CE6FD2" w:rsidP="00CE6FD2">
      <w:pPr>
        <w:jc w:val="both"/>
        <w:rPr>
          <w:rFonts w:ascii="Times New Roman" w:hAnsi="Times New Roman" w:cs="Times New Roman"/>
          <w:lang w:val="sr-Cyrl-CS"/>
        </w:rPr>
      </w:pPr>
    </w:p>
    <w:p w:rsidR="00CE6FD2" w:rsidRPr="00CE6FD2" w:rsidRDefault="00CE6FD2" w:rsidP="00CE6FD2">
      <w:pPr>
        <w:jc w:val="both"/>
        <w:rPr>
          <w:rFonts w:ascii="Times New Roman" w:hAnsi="Times New Roman" w:cs="Times New Roman"/>
          <w:lang w:val="sr-Cyrl-RS"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r w:rsidRPr="00B84B97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:rsidR="00CE6FD2" w:rsidRPr="00B84B97" w:rsidRDefault="00CE6FD2" w:rsidP="00CE6FD2">
      <w:pPr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</w:t>
      </w:r>
    </w:p>
    <w:p w:rsidR="00CE6FD2" w:rsidRPr="00B84B97" w:rsidRDefault="00CE6FD2" w:rsidP="00CE6FD2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CE6FD2" w:rsidRPr="00B84B97" w:rsidRDefault="00CE6FD2" w:rsidP="00CE6FD2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CE6FD2" w:rsidRPr="00B84B97" w:rsidRDefault="00CE6FD2" w:rsidP="00CE6FD2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CE6FD2" w:rsidRPr="00B84B97" w:rsidRDefault="00CE6FD2" w:rsidP="00CE6FD2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CE6FD2" w:rsidRPr="00B84B97" w:rsidRDefault="00CE6FD2" w:rsidP="00CE6FD2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CE6FD2" w:rsidRPr="00B84B97" w:rsidRDefault="00CE6FD2" w:rsidP="00CE6FD2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A32E1E" w:rsidRPr="00CE6FD2" w:rsidRDefault="00CE6FD2" w:rsidP="00CE6FD2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sectPr w:rsidR="00A32E1E" w:rsidRPr="00CE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3E"/>
    <w:rsid w:val="0014243E"/>
    <w:rsid w:val="00A32E1E"/>
    <w:rsid w:val="00C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D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CE6F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D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CE6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Danilo Ivanovic</cp:lastModifiedBy>
  <cp:revision>2</cp:revision>
  <dcterms:created xsi:type="dcterms:W3CDTF">2022-10-07T12:12:00Z</dcterms:created>
  <dcterms:modified xsi:type="dcterms:W3CDTF">2022-10-07T12:13:00Z</dcterms:modified>
</cp:coreProperties>
</file>